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699FB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416E1EAE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389BD3A6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4D136A5C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7CE42A34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5834047A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5E9C9243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7A3FB4B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28EC35C1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08D6E7DC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3789A5FC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подготовке проекта внесения изменений в правила </w:t>
      </w:r>
      <w:r w:rsidRPr="00703DFC">
        <w:rPr>
          <w:rFonts w:ascii="Times New Roman" w:hAnsi="Times New Roman" w:cs="Times New Roman"/>
          <w:b/>
        </w:rPr>
        <w:t xml:space="preserve">землепользования </w:t>
      </w:r>
      <w:r w:rsidR="00703DFC" w:rsidRPr="00703DFC">
        <w:rPr>
          <w:rFonts w:ascii="Times New Roman" w:hAnsi="Times New Roman" w:cs="Times New Roman"/>
          <w:b/>
        </w:rPr>
        <w:t>Запорожского</w:t>
      </w:r>
      <w:r w:rsidRPr="00703DFC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36B17DD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410"/>
      </w:tblGrid>
      <w:tr w:rsidR="00887B9E" w:rsidRPr="00887B9E" w14:paraId="4E4FB855" w14:textId="77777777" w:rsidTr="002F39E8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FA3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57005C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1EB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75F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4E1D1DF3" w14:textId="77777777" w:rsidTr="002F39E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7DC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208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775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373DD00B" w14:textId="77777777" w:rsidTr="002F39E8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41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D8B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5C59A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703DFC">
              <w:rPr>
                <w:rFonts w:ascii="Times New Roman" w:hAnsi="Times New Roman" w:cs="Times New Roman"/>
              </w:rPr>
              <w:t>Запорожского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74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301C8F7E" w14:textId="77777777" w:rsidTr="002F39E8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138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3014" w14:textId="77777777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5C59AB">
              <w:rPr>
                <w:rFonts w:ascii="Times New Roman" w:hAnsi="Times New Roman" w:cs="Times New Roman"/>
                <w:spacing w:val="-8"/>
                <w:szCs w:val="20"/>
              </w:rPr>
              <w:t>проекта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и застройки </w:t>
            </w:r>
            <w:r w:rsidR="00703DFC">
              <w:rPr>
                <w:rFonts w:ascii="Times New Roman" w:hAnsi="Times New Roman" w:cs="Times New Roman"/>
              </w:rPr>
              <w:t>Запорожского</w:t>
            </w:r>
            <w:r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F3C0" w14:textId="77777777" w:rsidR="0079436E" w:rsidRPr="0079436E" w:rsidRDefault="0079436E" w:rsidP="0079436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36E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307914B7" w14:textId="0404BD15" w:rsidR="00887B9E" w:rsidRPr="00887B9E" w:rsidRDefault="0079436E" w:rsidP="0079436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36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4FE2461A" w14:textId="77777777" w:rsidTr="002F39E8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48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3BB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Опубликование постановления и оповещения о проведении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AD0F" w14:textId="77777777" w:rsidR="0079436E" w:rsidRPr="0079436E" w:rsidRDefault="0079436E" w:rsidP="0079436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36E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4FF39D31" w14:textId="7C0BEFE3" w:rsidR="00887B9E" w:rsidRPr="00887B9E" w:rsidRDefault="0079436E" w:rsidP="0079436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36E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5A3EE21E" w14:textId="77777777" w:rsidTr="002F39E8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37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4E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Проведение процедуры публичных слушаний по Проекту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6FD4" w14:textId="47B88AB9" w:rsidR="00887B9E" w:rsidRPr="00887B9E" w:rsidRDefault="0079436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36E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887B9E" w:rsidRPr="00887B9E" w14:paraId="61F63426" w14:textId="77777777" w:rsidTr="002F39E8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8B6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43C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или об отклонении Проекта и о направлении его на доработку с указанием даты его повторного представления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24C" w14:textId="23425C97" w:rsidR="00887B9E" w:rsidRPr="00887B9E" w:rsidRDefault="0079436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36E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5C59AB" w:rsidRPr="00887B9E" w14:paraId="76E1D458" w14:textId="77777777" w:rsidTr="005C59AB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8E24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C9FB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5FED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5C59AB" w:rsidRPr="00887B9E" w14:paraId="293D006D" w14:textId="77777777" w:rsidTr="002F39E8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3E96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DBD5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3DF7" w14:textId="4DB6149D" w:rsidR="005C59AB" w:rsidRPr="00887B9E" w:rsidRDefault="0079436E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36E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5C59AB" w:rsidRPr="00887B9E" w14:paraId="04866DA4" w14:textId="77777777" w:rsidTr="002F39E8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2B51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9479" w14:textId="77777777" w:rsidR="005C59AB" w:rsidRPr="00887B9E" w:rsidRDefault="005C59AB" w:rsidP="005C59A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BBD4" w14:textId="73D1E865" w:rsidR="005C59AB" w:rsidRPr="00887B9E" w:rsidRDefault="0079436E" w:rsidP="005C59A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79436E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3428D3D7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1D53BFD7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30F361B0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03F77AD4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82FBAFB" w14:textId="77777777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2CE94" w14:textId="77777777" w:rsidR="00FE591C" w:rsidRDefault="00FE591C" w:rsidP="006B408A">
      <w:r>
        <w:separator/>
      </w:r>
    </w:p>
  </w:endnote>
  <w:endnote w:type="continuationSeparator" w:id="0">
    <w:p w14:paraId="1BA39D85" w14:textId="77777777" w:rsidR="00FE591C" w:rsidRDefault="00FE591C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F070" w14:textId="77777777" w:rsidR="00FE591C" w:rsidRDefault="00FE591C" w:rsidP="006B408A">
      <w:r>
        <w:separator/>
      </w:r>
    </w:p>
  </w:footnote>
  <w:footnote w:type="continuationSeparator" w:id="0">
    <w:p w14:paraId="4C832C2F" w14:textId="77777777" w:rsidR="00FE591C" w:rsidRDefault="00FE591C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DFA3E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1111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C59AB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3DFC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436E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91C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0A57D"/>
  <w15:chartTrackingRefBased/>
  <w15:docId w15:val="{6E8422B1-044D-480E-9D77-83705B43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479F7-A4D2-4381-A1BA-0622990E6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1744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</cp:revision>
  <cp:lastPrinted>2023-08-08T12:58:00Z</cp:lastPrinted>
  <dcterms:created xsi:type="dcterms:W3CDTF">2023-08-16T13:26:00Z</dcterms:created>
  <dcterms:modified xsi:type="dcterms:W3CDTF">2024-03-20T05:30:00Z</dcterms:modified>
</cp:coreProperties>
</file>